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color w:val="69696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DC0E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</w:p>
    <w:p w:rsidR="007405B8" w:rsidRDefault="00325F66" w:rsidP="00740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внеочередного </w:t>
      </w:r>
      <w:r w:rsidR="00740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заседания комиссии по предупреждению и ликвидации чрезвычайных ситуаций  и обеспечению пожарной безопасности сельского поселения </w:t>
      </w:r>
      <w:proofErr w:type="gramStart"/>
      <w:r w:rsidR="00740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Полноват</w:t>
      </w:r>
      <w:proofErr w:type="gramEnd"/>
      <w:r w:rsidR="00740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(</w:t>
      </w:r>
      <w:r w:rsidR="002971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далее – КЧС и ОПБ</w:t>
      </w:r>
      <w:r w:rsidR="00740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)   </w:t>
      </w:r>
    </w:p>
    <w:p w:rsidR="001B509E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7405B8" w:rsidRDefault="00DC0E9C" w:rsidP="007405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ноября</w:t>
      </w:r>
      <w:r w:rsidR="009878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40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="00740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</w:t>
      </w:r>
      <w:r w:rsidR="009878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40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9878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="00740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с. </w:t>
      </w:r>
      <w:proofErr w:type="gramStart"/>
      <w:r w:rsidR="00740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Полноват</w:t>
      </w:r>
      <w:proofErr w:type="gramEnd"/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время проведения 1</w:t>
      </w:r>
      <w:r w:rsidR="00325F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:00 часов </w:t>
      </w:r>
    </w:p>
    <w:p w:rsidR="007405B8" w:rsidRDefault="007405B8" w:rsidP="007405B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C0E9C" w:rsidRPr="00DC0E9C" w:rsidRDefault="00DC0E9C" w:rsidP="00DC0E9C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0E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Председательствовал:      </w:t>
      </w:r>
    </w:p>
    <w:p w:rsidR="00DC0E9C" w:rsidRPr="00DC0E9C" w:rsidRDefault="00DC0E9C" w:rsidP="00DC0E9C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E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</w:t>
      </w:r>
    </w:p>
    <w:tbl>
      <w:tblPr>
        <w:tblStyle w:val="a4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977"/>
      </w:tblGrid>
      <w:tr w:rsidR="00DC0E9C" w:rsidRPr="00DC0E9C" w:rsidTr="000C09DD">
        <w:tc>
          <w:tcPr>
            <w:tcW w:w="6805" w:type="dxa"/>
            <w:hideMark/>
          </w:tcPr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Председатель комиссии, глава сельского поселения Полноват</w:t>
            </w:r>
          </w:p>
        </w:tc>
        <w:tc>
          <w:tcPr>
            <w:tcW w:w="2977" w:type="dxa"/>
            <w:hideMark/>
          </w:tcPr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- </w:t>
            </w: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Макеева Л.А.</w:t>
            </w:r>
          </w:p>
        </w:tc>
      </w:tr>
    </w:tbl>
    <w:p w:rsidR="00DC0E9C" w:rsidRPr="00DC0E9C" w:rsidRDefault="00DC0E9C" w:rsidP="00DC0E9C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E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DC0E9C" w:rsidRPr="00DC0E9C" w:rsidRDefault="00DC0E9C" w:rsidP="00DC0E9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E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Присутствовали члены комиссии:</w:t>
      </w:r>
    </w:p>
    <w:p w:rsidR="00DC0E9C" w:rsidRPr="00DC0E9C" w:rsidRDefault="00DC0E9C" w:rsidP="00DC0E9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DC0E9C" w:rsidRPr="00DC0E9C" w:rsidTr="000C09DD">
        <w:tc>
          <w:tcPr>
            <w:tcW w:w="6771" w:type="dxa"/>
          </w:tcPr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председателя комиссии, заместитель главы  муниципального образования, заведующий сектором муниципального хозяйства администрации сельского поселения Полноват</w:t>
            </w: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sz w:val="24"/>
                <w:szCs w:val="24"/>
              </w:rPr>
              <w:t xml:space="preserve">Секретарь комиссии, специалист 1 категории </w:t>
            </w: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сектора организационной деятельности администрации сельского поселения Полноват</w:t>
            </w:r>
            <w:r w:rsidRPr="00DC0E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C0E9C">
              <w:rPr>
                <w:rFonts w:ascii="Times New Roman" w:eastAsia="Times New Roman" w:hAnsi="Times New Roman"/>
                <w:sz w:val="24"/>
                <w:szCs w:val="24"/>
              </w:rPr>
              <w:t>Начальник участка с. Полноват АО «ЮКЭК - Белоярский»</w:t>
            </w:r>
            <w:proofErr w:type="gramEnd"/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sz w:val="24"/>
                <w:szCs w:val="24"/>
              </w:rPr>
              <w:t>Врач – терапевт  Полноватской участковой больницы</w:t>
            </w: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E9C">
              <w:rPr>
                <w:rFonts w:ascii="Times New Roman" w:hAnsi="Times New Roman"/>
                <w:sz w:val="24"/>
                <w:szCs w:val="24"/>
              </w:rPr>
              <w:t xml:space="preserve">Начальник Полноватской пожарной части филиала казенного учреждения «Центроспас – Югория» по Белоярскому району Ханты-Мансийского автономного округа – Югры </w:t>
            </w: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C0E9C">
              <w:rPr>
                <w:rFonts w:ascii="Times New Roman" w:eastAsia="Times New Roman" w:hAnsi="Times New Roman"/>
                <w:sz w:val="24"/>
                <w:szCs w:val="24"/>
              </w:rPr>
              <w:t>частков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  <w:r w:rsidRPr="00DC0E9C">
              <w:rPr>
                <w:rFonts w:ascii="Times New Roman" w:eastAsia="Times New Roman" w:hAnsi="Times New Roman"/>
                <w:sz w:val="24"/>
                <w:szCs w:val="24"/>
              </w:rPr>
              <w:t xml:space="preserve"> уполномоченн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  <w:r w:rsidRPr="00DC0E9C">
              <w:rPr>
                <w:rFonts w:ascii="Times New Roman" w:eastAsia="Times New Roman" w:hAnsi="Times New Roman"/>
                <w:sz w:val="24"/>
                <w:szCs w:val="24"/>
              </w:rPr>
              <w:t xml:space="preserve"> полиции ОМВД России по Белоярскому району</w:t>
            </w:r>
          </w:p>
        </w:tc>
        <w:tc>
          <w:tcPr>
            <w:tcW w:w="3118" w:type="dxa"/>
          </w:tcPr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- Уразов  Е.У.</w:t>
            </w: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- Уразова Н.Ю. </w:t>
            </w: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Голиков Л.И.</w:t>
            </w: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- Пельменева Е.А.</w:t>
            </w: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- </w:t>
            </w:r>
            <w:proofErr w:type="gramStart"/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Смердев</w:t>
            </w:r>
            <w:proofErr w:type="gramEnd"/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0E9C" w:rsidRPr="00DC0E9C" w:rsidRDefault="00DC0E9C" w:rsidP="00DC0E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-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Гаращенко В.В</w:t>
            </w: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C0E9C" w:rsidRPr="00DC0E9C" w:rsidRDefault="00DC0E9C" w:rsidP="00DC0E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0E9C" w:rsidRPr="00DC0E9C" w:rsidRDefault="00DC0E9C" w:rsidP="00DC0E9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E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Приглашенные:</w:t>
      </w:r>
    </w:p>
    <w:p w:rsidR="00DC0E9C" w:rsidRPr="00DC0E9C" w:rsidRDefault="00DC0E9C" w:rsidP="00DC0E9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4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DC0E9C" w:rsidRPr="00DC0E9C" w:rsidTr="000C09DD">
        <w:tc>
          <w:tcPr>
            <w:tcW w:w="6771" w:type="dxa"/>
            <w:hideMark/>
          </w:tcPr>
          <w:p w:rsidR="00DC0E9C" w:rsidRPr="00DC0E9C" w:rsidRDefault="00DC0E9C" w:rsidP="00DC0E9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МАОУ Белоярского района «Средняя общеобразовательная школа  им. И.Ф. Пермякова </w:t>
            </w:r>
            <w:proofErr w:type="gramStart"/>
            <w:r w:rsidRPr="00DC0E9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DC0E9C">
              <w:rPr>
                <w:rFonts w:ascii="Times New Roman" w:eastAsia="Times New Roman" w:hAnsi="Times New Roman"/>
                <w:sz w:val="24"/>
                <w:szCs w:val="24"/>
              </w:rPr>
              <w:t>. Полноват»</w:t>
            </w:r>
          </w:p>
        </w:tc>
        <w:tc>
          <w:tcPr>
            <w:tcW w:w="2835" w:type="dxa"/>
            <w:hideMark/>
          </w:tcPr>
          <w:p w:rsidR="00DC0E9C" w:rsidRPr="00DC0E9C" w:rsidRDefault="00DC0E9C" w:rsidP="00DC0E9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0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Лузянин А.Г.</w:t>
            </w:r>
          </w:p>
        </w:tc>
      </w:tr>
    </w:tbl>
    <w:p w:rsidR="007405B8" w:rsidRDefault="007405B8" w:rsidP="007405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Приглашенные:</w:t>
      </w:r>
    </w:p>
    <w:tbl>
      <w:tblPr>
        <w:tblStyle w:val="a4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7405B8" w:rsidTr="007405B8">
        <w:tc>
          <w:tcPr>
            <w:tcW w:w="6771" w:type="dxa"/>
            <w:hideMark/>
          </w:tcPr>
          <w:p w:rsidR="00DC0E9C" w:rsidRDefault="00DC0E9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5B8" w:rsidRDefault="007405B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МАОУ Белоярского района «Средняя общеобразовательная школа  им. И.Ф. Пермякова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 Полноват»</w:t>
            </w:r>
          </w:p>
        </w:tc>
        <w:tc>
          <w:tcPr>
            <w:tcW w:w="2835" w:type="dxa"/>
            <w:hideMark/>
          </w:tcPr>
          <w:p w:rsidR="007405B8" w:rsidRDefault="007405B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Лузянин А.Г.</w:t>
            </w:r>
          </w:p>
        </w:tc>
      </w:tr>
    </w:tbl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Повестка дня:</w:t>
      </w:r>
    </w:p>
    <w:p w:rsidR="00325F66" w:rsidRPr="00325F66" w:rsidRDefault="00325F66" w:rsidP="00325F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325F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325F6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325F66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на территории сельского поселения Полноват мероприятий, направленных на обеспечение безопасности людей на водных объектах в зимний период 201</w:t>
      </w:r>
      <w:r w:rsidR="00DC0E9C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325F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- 201</w:t>
      </w:r>
      <w:r w:rsidR="00DC0E9C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325F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</w:p>
    <w:p w:rsidR="00325F66" w:rsidRPr="00325F66" w:rsidRDefault="00325F66" w:rsidP="00325F66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F66" w:rsidRPr="00325F66" w:rsidRDefault="00325F66" w:rsidP="00325F66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5F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Выступили: </w:t>
      </w:r>
      <w:r w:rsidRPr="0032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Уразов Е.У.</w:t>
      </w:r>
    </w:p>
    <w:p w:rsidR="00325F66" w:rsidRPr="00325F66" w:rsidRDefault="00325F66" w:rsidP="00325F66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F66" w:rsidRPr="00325F66" w:rsidRDefault="00325F66" w:rsidP="00325F66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25F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Решили:</w:t>
      </w:r>
    </w:p>
    <w:p w:rsidR="00325F66" w:rsidRPr="00325F66" w:rsidRDefault="00325F66" w:rsidP="00325F6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66" w:rsidRPr="00325F66" w:rsidRDefault="00325F66" w:rsidP="00325F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.1. Сектору муниципального хозяйства администрации сельского поселения </w:t>
      </w:r>
      <w:proofErr w:type="gramStart"/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 Пожарной частью филиала казенного учреждения ХМАО – Югры «Центроспас-Югория» по Белоярскому району в  с. Полноват:</w:t>
      </w:r>
    </w:p>
    <w:p w:rsidR="00325F66" w:rsidRDefault="00325F66" w:rsidP="00325F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в срок до </w:t>
      </w:r>
      <w:r w:rsidR="00DC0E9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C0E9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подготовить и </w:t>
      </w:r>
      <w:proofErr w:type="gramStart"/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>представить на согласование  главе сельского поселения план проведения на территории сельского поселения Полноват</w:t>
      </w:r>
      <w:proofErr w:type="gramEnd"/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мероприятий, направленных на обеспечение безопасности людей на водных объектах в зимний период 201</w:t>
      </w:r>
      <w:r w:rsidR="00DC0E9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 - 201</w:t>
      </w:r>
      <w:r w:rsidR="00DC0E9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</w:t>
      </w:r>
    </w:p>
    <w:p w:rsidR="00CA08D3" w:rsidRDefault="00CA08D3" w:rsidP="00325F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Рекомендовать МАОУ Белоярского района «Средняя общеобразовательная школа им. И.Ф. Пермякова с. Полноват» организовать беседы с детьми и родителями об опасности выхода на тонкий лед.</w:t>
      </w:r>
      <w:proofErr w:type="gramEnd"/>
    </w:p>
    <w:p w:rsidR="00CA08D3" w:rsidRPr="00325F66" w:rsidRDefault="00CA08D3" w:rsidP="00325F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исполнения: до 1 декабря 201</w:t>
      </w:r>
      <w:r w:rsidR="00DC0E9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B509E" w:rsidRDefault="001B509E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08D3" w:rsidRDefault="00CA08D3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08D3" w:rsidRDefault="00CA08D3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комиссии,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Л.А. Макеева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426C" w:rsidRDefault="00EF426C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комиссии,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1 категории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сектора организационной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администрации сельского поселения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EF426C">
        <w:rPr>
          <w:rFonts w:ascii="Times New Roman" w:eastAsia="Times New Roman" w:hAnsi="Times New Roman"/>
          <w:sz w:val="24"/>
          <w:szCs w:val="24"/>
          <w:lang w:eastAsia="ru-RU"/>
        </w:rPr>
        <w:t xml:space="preserve">  Н.Ю. Уразова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7405B8" w:rsidSect="00DC0E9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935F0"/>
    <w:multiLevelType w:val="hybridMultilevel"/>
    <w:tmpl w:val="A032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13F1F"/>
    <w:multiLevelType w:val="multilevel"/>
    <w:tmpl w:val="AFB2E5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b w:val="0"/>
      </w:rPr>
    </w:lvl>
  </w:abstractNum>
  <w:abstractNum w:abstractNumId="2">
    <w:nsid w:val="782A31DF"/>
    <w:multiLevelType w:val="multilevel"/>
    <w:tmpl w:val="DE0E6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">
    <w:nsid w:val="78BA523E"/>
    <w:multiLevelType w:val="hybridMultilevel"/>
    <w:tmpl w:val="E1CA9120"/>
    <w:lvl w:ilvl="0" w:tplc="6AACDE5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0F"/>
    <w:rsid w:val="0008704D"/>
    <w:rsid w:val="000A7B88"/>
    <w:rsid w:val="0012790F"/>
    <w:rsid w:val="001B509E"/>
    <w:rsid w:val="0021010D"/>
    <w:rsid w:val="0022167C"/>
    <w:rsid w:val="0029712A"/>
    <w:rsid w:val="003060D9"/>
    <w:rsid w:val="00325F66"/>
    <w:rsid w:val="004031B3"/>
    <w:rsid w:val="00443D8A"/>
    <w:rsid w:val="005A1F71"/>
    <w:rsid w:val="006D10EE"/>
    <w:rsid w:val="007405B8"/>
    <w:rsid w:val="007E5E77"/>
    <w:rsid w:val="00800551"/>
    <w:rsid w:val="008441FC"/>
    <w:rsid w:val="008D49A2"/>
    <w:rsid w:val="00912EFE"/>
    <w:rsid w:val="009346E0"/>
    <w:rsid w:val="009878B4"/>
    <w:rsid w:val="00A068BF"/>
    <w:rsid w:val="00B225CA"/>
    <w:rsid w:val="00BC02D1"/>
    <w:rsid w:val="00BE5736"/>
    <w:rsid w:val="00CA08D3"/>
    <w:rsid w:val="00DC0E9C"/>
    <w:rsid w:val="00DC28C5"/>
    <w:rsid w:val="00EF426C"/>
    <w:rsid w:val="00F5136C"/>
    <w:rsid w:val="00F6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5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05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5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5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05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5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2018-11-13T04:08:00Z</cp:lastPrinted>
  <dcterms:created xsi:type="dcterms:W3CDTF">2018-11-13T04:09:00Z</dcterms:created>
  <dcterms:modified xsi:type="dcterms:W3CDTF">2018-11-13T04:09:00Z</dcterms:modified>
</cp:coreProperties>
</file>